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77777777" w:rsidR="00AD70F3" w:rsidRPr="00BF61E6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>WYKAZ  OSÓB, KTÓRE BĘDĄ UCZESTNICZYĆ W WYKONANIU ZADANIA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EF7653" w14:textId="77777777" w:rsidR="00406E0C" w:rsidRPr="00406E0C" w:rsidRDefault="00BF61E6" w:rsidP="00406E0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 w:rsidR="00406E0C" w:rsidRPr="00406E0C">
        <w:rPr>
          <w:rFonts w:ascii="Arial" w:hAnsi="Arial" w:cs="Arial"/>
          <w:b/>
          <w:i/>
          <w:sz w:val="22"/>
          <w:szCs w:val="22"/>
        </w:rPr>
        <w:t xml:space="preserve">Kompleksowa organizacja usługi szkoleniowej dla 6 grup po 12 osób </w:t>
      </w:r>
      <w:bookmarkEnd w:id="0"/>
      <w:r w:rsidR="00406E0C" w:rsidRPr="00406E0C">
        <w:rPr>
          <w:rFonts w:ascii="Arial" w:hAnsi="Arial" w:cs="Arial"/>
          <w:b/>
          <w:i/>
          <w:sz w:val="22"/>
          <w:szCs w:val="22"/>
        </w:rPr>
        <w:t>przyszłej kadry mieszkań wspomaganych</w:t>
      </w:r>
      <w:bookmarkEnd w:id="1"/>
      <w:r w:rsidR="00406E0C" w:rsidRPr="00406E0C">
        <w:rPr>
          <w:rFonts w:ascii="Arial" w:hAnsi="Arial" w:cs="Arial"/>
          <w:b/>
          <w:i/>
          <w:sz w:val="22"/>
          <w:szCs w:val="22"/>
        </w:rPr>
        <w:t>.</w:t>
      </w:r>
    </w:p>
    <w:bookmarkEnd w:id="2"/>
    <w:p w14:paraId="2A9AF724" w14:textId="77777777" w:rsidR="00406E0C" w:rsidRPr="00406E0C" w:rsidRDefault="00406E0C" w:rsidP="00406E0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607E145" w14:textId="2D0F573C" w:rsidR="00406E0C" w:rsidRPr="00BF7324" w:rsidRDefault="00406E0C" w:rsidP="00406E0C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bookmarkStart w:id="5" w:name="_Hlk71723649"/>
      <w:r w:rsidRPr="00BF7324">
        <w:rPr>
          <w:rFonts w:ascii="Arial" w:hAnsi="Arial" w:cs="Arial"/>
          <w:bCs/>
          <w:i/>
          <w:sz w:val="22"/>
          <w:szCs w:val="22"/>
        </w:rPr>
        <w:t xml:space="preserve">Zamówienie realizowane jest z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</w:t>
      </w:r>
      <w:r w:rsidR="00BF7324">
        <w:rPr>
          <w:rFonts w:ascii="Arial" w:hAnsi="Arial" w:cs="Arial"/>
          <w:bCs/>
          <w:i/>
          <w:sz w:val="22"/>
          <w:szCs w:val="22"/>
        </w:rPr>
        <w:br/>
      </w:r>
      <w:r w:rsidRPr="00BF7324">
        <w:rPr>
          <w:rFonts w:ascii="Arial" w:hAnsi="Arial" w:cs="Arial"/>
          <w:bCs/>
          <w:i/>
          <w:sz w:val="22"/>
          <w:szCs w:val="22"/>
        </w:rPr>
        <w:t>w środowisku lokalnym</w:t>
      </w:r>
      <w:bookmarkEnd w:id="3"/>
      <w:r w:rsidRPr="00BF7324">
        <w:rPr>
          <w:rFonts w:ascii="Arial" w:hAnsi="Arial" w:cs="Arial"/>
          <w:bCs/>
          <w:i/>
          <w:sz w:val="22"/>
          <w:szCs w:val="22"/>
        </w:rPr>
        <w:t>.</w:t>
      </w:r>
      <w:bookmarkEnd w:id="5"/>
    </w:p>
    <w:bookmarkEnd w:id="4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10"/>
        <w:gridCol w:w="2419"/>
        <w:gridCol w:w="2660"/>
        <w:gridCol w:w="2680"/>
        <w:gridCol w:w="1840"/>
        <w:gridCol w:w="1769"/>
      </w:tblGrid>
      <w:tr w:rsidR="004C0DCB" w:rsidRPr="00406E0C" w14:paraId="552C3844" w14:textId="6B17177B" w:rsidTr="004C0DCB">
        <w:tc>
          <w:tcPr>
            <w:tcW w:w="642" w:type="dxa"/>
            <w:shd w:val="clear" w:color="auto" w:fill="auto"/>
            <w:vAlign w:val="center"/>
          </w:tcPr>
          <w:p w14:paraId="552C383D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2C383E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52C383F" w14:textId="63378EA1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Wykształcenie wyższe w zakresie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52C3841" w14:textId="29FB6098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zakresie bezpośredniej pracy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 osobami dotkniętymi schorzeniami neurodegeneracyjnymi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z osobami starszymi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52C3842" w14:textId="573D43D8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_Hlk71717558"/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  <w:t xml:space="preserve">w przeprowadzeniu </w:t>
            </w:r>
            <w:bookmarkStart w:id="7" w:name="_Hlk71553583"/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szkoleń z zakresu pracy z osobami dotkniętymi schorzeniami neurodegeneracyjnymi i z osobami starszymi</w:t>
            </w:r>
            <w:bookmarkEnd w:id="6"/>
            <w:bookmarkEnd w:id="7"/>
          </w:p>
        </w:tc>
        <w:tc>
          <w:tcPr>
            <w:tcW w:w="1841" w:type="dxa"/>
            <w:shd w:val="clear" w:color="auto" w:fill="auto"/>
            <w:vAlign w:val="center"/>
          </w:tcPr>
          <w:p w14:paraId="552C3843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(funkcja, rola w realizacji zamówienia)</w:t>
            </w:r>
          </w:p>
        </w:tc>
        <w:tc>
          <w:tcPr>
            <w:tcW w:w="1638" w:type="dxa"/>
          </w:tcPr>
          <w:p w14:paraId="23D6D920" w14:textId="77777777" w:rsidR="004C0DCB" w:rsidRPr="004C0DCB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4C0DCB" w:rsidRPr="00406E0C" w14:paraId="552C384B" w14:textId="604812B7" w:rsidTr="004C0DCB">
        <w:tc>
          <w:tcPr>
            <w:tcW w:w="642" w:type="dxa"/>
            <w:shd w:val="clear" w:color="auto" w:fill="auto"/>
          </w:tcPr>
          <w:p w14:paraId="552C3845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46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47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48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49" w14:textId="6D3DA12D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 xml:space="preserve">ilość przeprowadzonych szkoleń z zakresu pracy z osobami dotkniętymi schorzeniami neurodegeneracyjnymi i z osobami starszymi </w:t>
            </w:r>
            <w:bookmarkStart w:id="8" w:name="_Hlk71718892"/>
            <w:r w:rsidRPr="00406E0C">
              <w:rPr>
                <w:rFonts w:ascii="Arial" w:eastAsia="Calibri" w:hAnsi="Arial" w:cs="Arial"/>
                <w:sz w:val="22"/>
                <w:szCs w:val="22"/>
              </w:rPr>
              <w:t xml:space="preserve">przez tą osobę </w:t>
            </w:r>
            <w:bookmarkEnd w:id="8"/>
            <w:r w:rsidRPr="00406E0C">
              <w:rPr>
                <w:rFonts w:ascii="Arial" w:eastAsia="Calibri" w:hAnsi="Arial" w:cs="Arial"/>
                <w:sz w:val="22"/>
                <w:szCs w:val="22"/>
              </w:rPr>
              <w:t>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52C384A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802E84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DCB" w:rsidRPr="00406E0C" w14:paraId="552C3852" w14:textId="1BF59E17" w:rsidTr="004C0DCB">
        <w:tc>
          <w:tcPr>
            <w:tcW w:w="642" w:type="dxa"/>
            <w:shd w:val="clear" w:color="auto" w:fill="auto"/>
          </w:tcPr>
          <w:p w14:paraId="552C384C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4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4E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4F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0" w14:textId="2F47DFCA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52C3851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38BE95B9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DCB" w:rsidRPr="00406E0C" w14:paraId="552C3859" w14:textId="3F0CB987" w:rsidTr="004C0DCB">
        <w:tc>
          <w:tcPr>
            <w:tcW w:w="642" w:type="dxa"/>
            <w:shd w:val="clear" w:color="auto" w:fill="auto"/>
          </w:tcPr>
          <w:p w14:paraId="552C3853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54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55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56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7" w14:textId="0298B9CE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52C3858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66364E4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DCB" w:rsidRPr="00406E0C" w14:paraId="552C3860" w14:textId="7ED1B8F9" w:rsidTr="004C0DCB">
        <w:tc>
          <w:tcPr>
            <w:tcW w:w="642" w:type="dxa"/>
            <w:shd w:val="clear" w:color="auto" w:fill="auto"/>
          </w:tcPr>
          <w:p w14:paraId="552C385A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5B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5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5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E" w14:textId="68816BE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52C385F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EB230FA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DCB" w:rsidRPr="00406E0C" w14:paraId="79033F46" w14:textId="495AA930" w:rsidTr="004C0DCB">
        <w:tc>
          <w:tcPr>
            <w:tcW w:w="642" w:type="dxa"/>
            <w:shd w:val="clear" w:color="auto" w:fill="auto"/>
          </w:tcPr>
          <w:p w14:paraId="12258F32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45F3277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1C3EB457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2C991D7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090CFA83" w14:textId="49B02BC1" w:rsidR="004C0DCB" w:rsidRPr="00406E0C" w:rsidRDefault="004C0DCB" w:rsidP="00A53C4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 xml:space="preserve">ilość przeprowadzonych szkoleń z zakresu pracy z osobami dotkniętymi schorzeniami neurodegeneracyjnymi i z osobami starszymi </w:t>
            </w:r>
            <w:r w:rsidRPr="00406E0C">
              <w:rPr>
                <w:rFonts w:ascii="Arial" w:eastAsia="Calibri" w:hAnsi="Arial" w:cs="Arial"/>
                <w:sz w:val="22"/>
                <w:szCs w:val="22"/>
              </w:rPr>
              <w:lastRenderedPageBreak/>
              <w:t>przez tą osobę 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1F32C9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36198209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625EB64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  <w:r w:rsidR="004C0DCB">
        <w:rPr>
          <w:rFonts w:ascii="Arial" w:hAnsi="Arial" w:cs="Arial"/>
          <w:b/>
          <w:sz w:val="22"/>
          <w:szCs w:val="22"/>
        </w:rPr>
        <w:br/>
      </w:r>
      <w:r w:rsidRPr="004C0DCB">
        <w:rPr>
          <w:rFonts w:ascii="Arial" w:hAnsi="Arial" w:cs="Arial"/>
          <w:b/>
          <w:sz w:val="22"/>
          <w:szCs w:val="22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552C3863" w14:textId="77777777" w:rsidR="00673F1D" w:rsidRPr="00BF61E6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C3864" w14:textId="77777777" w:rsidR="00AD6D05" w:rsidRPr="00BF61E6" w:rsidRDefault="00AD6D05" w:rsidP="00AD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552C3865" w14:textId="77777777" w:rsidR="00AD6D05" w:rsidRPr="00BF61E6" w:rsidRDefault="00AD6D05" w:rsidP="00AD6D05">
      <w:pPr>
        <w:autoSpaceDE w:val="0"/>
        <w:autoSpaceDN w:val="0"/>
        <w:adjustRightInd w:val="0"/>
        <w:ind w:left="9351" w:firstLine="561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….………………………………………</w:t>
      </w:r>
    </w:p>
    <w:p w14:paraId="552C3866" w14:textId="77777777" w:rsidR="00201FC0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(podpis osób uprawnionych </w:t>
      </w:r>
    </w:p>
    <w:p w14:paraId="552C3867" w14:textId="49775935" w:rsidR="00C4109F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do reprezentowania </w:t>
      </w:r>
      <w:r w:rsidR="00673F1D" w:rsidRPr="00201FC0">
        <w:rPr>
          <w:rFonts w:ascii="Arial" w:hAnsi="Arial" w:cs="Arial"/>
          <w:sz w:val="18"/>
          <w:szCs w:val="18"/>
        </w:rPr>
        <w:t>W</w:t>
      </w:r>
      <w:r w:rsidRPr="00201FC0">
        <w:rPr>
          <w:rFonts w:ascii="Arial" w:hAnsi="Arial" w:cs="Arial"/>
          <w:sz w:val="18"/>
          <w:szCs w:val="18"/>
        </w:rPr>
        <w:t>ykonawcy)</w:t>
      </w:r>
    </w:p>
    <w:p w14:paraId="47401E62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44A8" w14:textId="77777777" w:rsidR="00E3756B" w:rsidRDefault="00E37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5E5048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DA95" w14:textId="77777777" w:rsidR="00E3756B" w:rsidRDefault="00E375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471D" w14:textId="77777777" w:rsidR="00406E0C" w:rsidRDefault="00406E0C" w:rsidP="00406E0C">
    <w:pPr>
      <w:pStyle w:val="Nagwek"/>
      <w:jc w:val="center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58C10853" wp14:editId="00692DA6">
          <wp:extent cx="5762625" cy="88582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AF729" w14:textId="77777777" w:rsidR="00406E0C" w:rsidRPr="002B0B7E" w:rsidRDefault="00406E0C" w:rsidP="00406E0C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29E88848" w14:textId="77777777" w:rsidR="00406E0C" w:rsidRPr="002B0B7E" w:rsidRDefault="00406E0C" w:rsidP="00406E0C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561E0D3F" w14:textId="6682CCA0" w:rsidR="00295329" w:rsidRDefault="00295329" w:rsidP="008E7296">
    <w:pPr>
      <w:pStyle w:val="Nagwek"/>
      <w:jc w:val="center"/>
    </w:pPr>
  </w:p>
  <w:p w14:paraId="3500F10D" w14:textId="77777777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UZP.4011.6.2021</w:t>
    </w:r>
    <w:r>
      <w:rPr>
        <w:rFonts w:ascii="Arial" w:hAnsi="Arial" w:cs="Arial"/>
        <w:b/>
        <w:bCs/>
      </w:rPr>
      <w:t>-A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F7324">
      <w:rPr>
        <w:rFonts w:ascii="Arial" w:hAnsi="Arial" w:cs="Arial"/>
        <w:i/>
        <w:iCs/>
      </w:rPr>
      <w:t>Załącznik nr 5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1A49F1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E5048"/>
    <w:rsid w:val="00673F1D"/>
    <w:rsid w:val="00686B17"/>
    <w:rsid w:val="007011BD"/>
    <w:rsid w:val="00745EE6"/>
    <w:rsid w:val="0076359C"/>
    <w:rsid w:val="00845363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B6C3A"/>
    <w:rsid w:val="00CF0C58"/>
    <w:rsid w:val="00CF6139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6</cp:revision>
  <cp:lastPrinted>2020-03-11T11:06:00Z</cp:lastPrinted>
  <dcterms:created xsi:type="dcterms:W3CDTF">2021-05-13T12:57:00Z</dcterms:created>
  <dcterms:modified xsi:type="dcterms:W3CDTF">2021-05-27T13:40:00Z</dcterms:modified>
</cp:coreProperties>
</file>