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86" w:rsidRPr="00A80BF3" w:rsidRDefault="0057535D" w:rsidP="002651E0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80BF3">
        <w:rPr>
          <w:rFonts w:asciiTheme="minorHAnsi" w:hAnsiTheme="minorHAnsi" w:cstheme="minorHAnsi"/>
          <w:b/>
          <w:sz w:val="22"/>
          <w:szCs w:val="22"/>
        </w:rPr>
        <w:tab/>
      </w:r>
      <w:r w:rsidRPr="00A80BF3">
        <w:rPr>
          <w:rFonts w:asciiTheme="minorHAnsi" w:hAnsiTheme="minorHAnsi" w:cstheme="minorHAnsi"/>
          <w:b/>
          <w:sz w:val="22"/>
          <w:szCs w:val="22"/>
        </w:rPr>
        <w:tab/>
      </w:r>
      <w:r w:rsidR="00512B86" w:rsidRPr="00A80BF3">
        <w:rPr>
          <w:rFonts w:asciiTheme="minorHAnsi" w:hAnsiTheme="minorHAnsi" w:cstheme="minorHAnsi"/>
          <w:sz w:val="22"/>
          <w:szCs w:val="22"/>
        </w:rPr>
        <w:tab/>
      </w:r>
      <w:r w:rsidR="00512B86" w:rsidRPr="00A80BF3">
        <w:rPr>
          <w:rFonts w:asciiTheme="minorHAnsi" w:hAnsiTheme="minorHAnsi" w:cstheme="minorHAnsi"/>
          <w:sz w:val="22"/>
          <w:szCs w:val="22"/>
        </w:rPr>
        <w:tab/>
      </w:r>
      <w:r w:rsidR="00512B86" w:rsidRPr="00A80BF3">
        <w:rPr>
          <w:rFonts w:asciiTheme="minorHAnsi" w:hAnsiTheme="minorHAnsi" w:cstheme="minorHAnsi"/>
          <w:sz w:val="22"/>
          <w:szCs w:val="22"/>
        </w:rPr>
        <w:tab/>
        <w:t>Załącznik nr 2 do SIWZ</w:t>
      </w:r>
    </w:p>
    <w:p w:rsidR="00C42CD6" w:rsidRPr="00A80BF3" w:rsidRDefault="00C42CD6" w:rsidP="0057535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B395A" w:rsidRPr="00A80BF3" w:rsidRDefault="005B395A" w:rsidP="0057535D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32298F" w:rsidRPr="00A80BF3" w:rsidRDefault="0032298F" w:rsidP="0057535D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144484" w:rsidRPr="00A80BF3" w:rsidRDefault="00144484" w:rsidP="0057535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80BF3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7828F3" w:rsidRPr="00A80BF3">
        <w:rPr>
          <w:rFonts w:asciiTheme="minorHAnsi" w:hAnsiTheme="minorHAnsi" w:cstheme="minorHAnsi"/>
          <w:sz w:val="22"/>
          <w:szCs w:val="22"/>
        </w:rPr>
        <w:t>…………….</w:t>
      </w:r>
    </w:p>
    <w:p w:rsidR="00144484" w:rsidRPr="00A80BF3" w:rsidRDefault="00144484" w:rsidP="0057535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80BF3">
        <w:rPr>
          <w:rFonts w:asciiTheme="minorHAnsi" w:hAnsiTheme="minorHAnsi" w:cstheme="minorHAnsi"/>
          <w:sz w:val="22"/>
          <w:szCs w:val="22"/>
        </w:rPr>
        <w:t xml:space="preserve">           (pieczęć </w:t>
      </w:r>
      <w:r w:rsidR="007828F3" w:rsidRPr="00A80BF3">
        <w:rPr>
          <w:rFonts w:asciiTheme="minorHAnsi" w:hAnsiTheme="minorHAnsi" w:cstheme="minorHAnsi"/>
          <w:sz w:val="22"/>
          <w:szCs w:val="22"/>
        </w:rPr>
        <w:t>W</w:t>
      </w:r>
      <w:r w:rsidRPr="00A80BF3">
        <w:rPr>
          <w:rFonts w:asciiTheme="minorHAnsi" w:hAnsiTheme="minorHAnsi" w:cstheme="minorHAnsi"/>
          <w:sz w:val="22"/>
          <w:szCs w:val="22"/>
        </w:rPr>
        <w:t>ykonawcy)</w:t>
      </w:r>
    </w:p>
    <w:p w:rsidR="00C42CD6" w:rsidRPr="00A80BF3" w:rsidRDefault="00C42CD6" w:rsidP="0057535D">
      <w:pPr>
        <w:spacing w:line="360" w:lineRule="auto"/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</w:pPr>
    </w:p>
    <w:p w:rsidR="008F3F04" w:rsidRPr="00A80BF3" w:rsidRDefault="008F3F04" w:rsidP="0057535D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A80BF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OŚWIADCZENIE WYKONAWCY</w:t>
      </w:r>
    </w:p>
    <w:p w:rsidR="008F3F04" w:rsidRPr="00A80BF3" w:rsidRDefault="008F3F04" w:rsidP="0057535D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A80BF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składane na podstawie art. 25a ust. 1 ustawy z dnia 29 stycznia 2004 r.</w:t>
      </w:r>
    </w:p>
    <w:p w:rsidR="008F3F04" w:rsidRPr="00A80BF3" w:rsidRDefault="008F3F04" w:rsidP="0057535D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A80BF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Prawo z</w:t>
      </w:r>
      <w:r w:rsidR="002073BB" w:rsidRPr="00A80BF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amówień publicznych (Dz. U. 201</w:t>
      </w:r>
      <w:r w:rsidR="005B47AF" w:rsidRPr="00A80BF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9</w:t>
      </w:r>
      <w:r w:rsidRPr="00A80BF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poz.</w:t>
      </w:r>
      <w:r w:rsidR="005B47AF" w:rsidRPr="00A80BF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1843</w:t>
      </w:r>
      <w:r w:rsidR="00DD1586" w:rsidRPr="00A80BF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ze zm.</w:t>
      </w:r>
      <w:r w:rsidR="002073BB" w:rsidRPr="00A80BF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)</w:t>
      </w:r>
    </w:p>
    <w:p w:rsidR="008F3F04" w:rsidRPr="00A80BF3" w:rsidRDefault="008F3F04" w:rsidP="0057535D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F92E9A" w:rsidRPr="00A80BF3" w:rsidRDefault="008F3F04" w:rsidP="0057535D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A80BF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DOTYCZĄCE SPEŁNIANIA WARUNKÓW UDZIAŁU W POSTĘPOWANIU</w:t>
      </w:r>
      <w:r w:rsidR="00F92E9A" w:rsidRPr="00A80BF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:rsidR="008F3F04" w:rsidRPr="00A80BF3" w:rsidRDefault="00F92E9A" w:rsidP="0057535D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A80BF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i BRAKU PODSTAW DO WYKLUCZENIA</w:t>
      </w:r>
    </w:p>
    <w:p w:rsidR="00B1265E" w:rsidRPr="00A80BF3" w:rsidRDefault="00B1265E" w:rsidP="0057535D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B1265E" w:rsidRPr="00A80BF3" w:rsidRDefault="00B1265E" w:rsidP="00B1265E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0BF3">
        <w:rPr>
          <w:rFonts w:asciiTheme="minorHAnsi" w:hAnsiTheme="minorHAnsi" w:cstheme="minorHAnsi"/>
          <w:sz w:val="22"/>
          <w:szCs w:val="22"/>
        </w:rPr>
        <w:t xml:space="preserve">Nazwa zamówienia: </w:t>
      </w:r>
      <w:r w:rsidR="00DD1586" w:rsidRPr="00A80BF3">
        <w:rPr>
          <w:rFonts w:asciiTheme="minorHAnsi" w:hAnsiTheme="minorHAnsi" w:cstheme="minorHAnsi"/>
          <w:b/>
          <w:iCs/>
          <w:sz w:val="22"/>
          <w:szCs w:val="22"/>
        </w:rPr>
        <w:t>Dostawy wyposażenia i sprzętu specjalistycznego do instytucji całodobowej opieki oraz dostawy wyposażenia i sprzętu specjalistycznego na potrzeby Instytucji wspierających osoby niesamodzielne - COVID-19</w:t>
      </w:r>
      <w:r w:rsidRPr="00A80BF3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:rsidR="00B1265E" w:rsidRPr="00A80BF3" w:rsidRDefault="00B1265E" w:rsidP="0057535D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B1265E" w:rsidRPr="00A80BF3" w:rsidRDefault="00B1265E" w:rsidP="00B126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80B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</w:t>
      </w:r>
      <w:r w:rsidRPr="00A80BF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nie podlegam</w:t>
      </w:r>
      <w:r w:rsidRPr="00A80B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wykluczeniu z postępowania na podstawie art. 24 ust. 1 ustawy </w:t>
      </w:r>
      <w:proofErr w:type="spellStart"/>
      <w:r w:rsidRPr="00A80BF3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A80BF3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B1265E" w:rsidRPr="00A80BF3" w:rsidRDefault="00B1265E" w:rsidP="00B126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80B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A80BF3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A80B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A80BF3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(podać mającą zastosowanie podstawę wykluczenia spośród wymienionych w art. 24 ust. 1 pkt 13-14, 16-20). </w:t>
      </w:r>
    </w:p>
    <w:p w:rsidR="00B1265E" w:rsidRPr="00A80BF3" w:rsidRDefault="00B1265E" w:rsidP="00B126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80B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Jednocześnie oświadczam, że w związku z ww. okolicznością, na podstawie art. 24 ust. 8 ustawy </w:t>
      </w:r>
      <w:proofErr w:type="spellStart"/>
      <w:r w:rsidRPr="00A80BF3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A80B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podjąłem następujące środki naprawcze:</w:t>
      </w:r>
    </w:p>
    <w:p w:rsidR="00B1265E" w:rsidRPr="00A80BF3" w:rsidRDefault="00B1265E" w:rsidP="00B1265E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80BF3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.……………..…………………………………………………………………………….…………………..…………………...........………………………………………………...…..</w:t>
      </w:r>
    </w:p>
    <w:p w:rsidR="00B1265E" w:rsidRPr="00A80BF3" w:rsidRDefault="00B1265E" w:rsidP="00B126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80BF3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następujący/e podmiot/y, będący/e podwykonawcą/</w:t>
      </w:r>
      <w:proofErr w:type="spellStart"/>
      <w:r w:rsidRPr="00A80BF3">
        <w:rPr>
          <w:rFonts w:asciiTheme="minorHAnsi" w:eastAsiaTheme="minorHAnsi" w:hAnsiTheme="minorHAnsi" w:cstheme="minorHAnsi"/>
          <w:sz w:val="22"/>
          <w:szCs w:val="22"/>
          <w:lang w:eastAsia="en-US"/>
        </w:rPr>
        <w:t>ami</w:t>
      </w:r>
      <w:proofErr w:type="spellEnd"/>
      <w:r w:rsidRPr="00A80BF3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:rsidR="00B1265E" w:rsidRPr="00A80BF3" w:rsidRDefault="00B1265E" w:rsidP="00B1265E">
      <w:pPr>
        <w:autoSpaceDE w:val="0"/>
        <w:autoSpaceDN w:val="0"/>
        <w:adjustRightInd w:val="0"/>
        <w:spacing w:line="360" w:lineRule="auto"/>
        <w:ind w:left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80BF3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……………………………………………………………………..….…………………… </w:t>
      </w:r>
    </w:p>
    <w:p w:rsidR="00B1265E" w:rsidRPr="00A80BF3" w:rsidRDefault="00B1265E" w:rsidP="00B1265E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80BF3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(podać pełną nazwę/firmę, adres, a także w zależności od podmiotu: NIP)</w:t>
      </w:r>
      <w:r w:rsidRPr="00A80BF3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:rsidR="00B1265E" w:rsidRPr="00A80BF3" w:rsidRDefault="00B1265E" w:rsidP="00B1265E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80BF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nie podlega/ją </w:t>
      </w:r>
      <w:r w:rsidRPr="00A80BF3">
        <w:rPr>
          <w:rFonts w:asciiTheme="minorHAnsi" w:eastAsiaTheme="minorHAnsi" w:hAnsiTheme="minorHAnsi" w:cstheme="minorHAnsi"/>
          <w:sz w:val="22"/>
          <w:szCs w:val="22"/>
          <w:lang w:eastAsia="en-US"/>
        </w:rPr>
        <w:t>wykluczeniu z postępowania o udzielenie zamówienia</w:t>
      </w:r>
      <w:r w:rsidR="00DD1586" w:rsidRPr="00A80B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 podstawie art. 24 ust. 1 ustawy Pzp</w:t>
      </w:r>
      <w:r w:rsidRPr="00A80BF3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B1265E" w:rsidRPr="00A80BF3" w:rsidRDefault="00B1265E" w:rsidP="00B1265E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1265E" w:rsidRPr="00A80BF3" w:rsidRDefault="00B1265E" w:rsidP="00B1265E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1265E" w:rsidRPr="00A80BF3" w:rsidRDefault="00B1265E" w:rsidP="00B1265E">
      <w:pPr>
        <w:autoSpaceDE w:val="0"/>
        <w:autoSpaceDN w:val="0"/>
        <w:adjustRightInd w:val="0"/>
        <w:spacing w:line="360" w:lineRule="auto"/>
        <w:ind w:left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80BF3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…………….…….</w:t>
      </w:r>
      <w:r w:rsidRPr="00A80BF3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,</w:t>
      </w:r>
      <w:r w:rsidRPr="00A80BF3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A80BF3">
        <w:rPr>
          <w:rFonts w:asciiTheme="minorHAnsi" w:eastAsiaTheme="minorHAnsi" w:hAnsiTheme="minorHAnsi" w:cstheme="minorHAnsi"/>
          <w:sz w:val="22"/>
          <w:szCs w:val="22"/>
          <w:lang w:eastAsia="en-US"/>
        </w:rPr>
        <w:t>dnia ………….……. r.</w:t>
      </w:r>
    </w:p>
    <w:p w:rsidR="00B1265E" w:rsidRPr="00A80BF3" w:rsidRDefault="00B1265E" w:rsidP="00A80BF3">
      <w:pPr>
        <w:autoSpaceDE w:val="0"/>
        <w:autoSpaceDN w:val="0"/>
        <w:adjustRightInd w:val="0"/>
        <w:spacing w:line="360" w:lineRule="auto"/>
        <w:ind w:left="5103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0" w:name="_GoBack"/>
      <w:r w:rsidRPr="00A80BF3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</w:t>
      </w:r>
    </w:p>
    <w:p w:rsidR="00B1265E" w:rsidRPr="00A80BF3" w:rsidRDefault="00B1265E" w:rsidP="00A80BF3">
      <w:pPr>
        <w:spacing w:line="360" w:lineRule="auto"/>
        <w:ind w:firstLine="5103"/>
        <w:jc w:val="center"/>
        <w:rPr>
          <w:rFonts w:asciiTheme="minorHAnsi" w:hAnsiTheme="minorHAnsi" w:cstheme="minorHAnsi"/>
          <w:sz w:val="22"/>
          <w:szCs w:val="22"/>
        </w:rPr>
      </w:pPr>
      <w:r w:rsidRPr="00A80BF3">
        <w:rPr>
          <w:rFonts w:asciiTheme="minorHAnsi" w:hAnsiTheme="minorHAnsi" w:cstheme="minorHAnsi"/>
          <w:sz w:val="22"/>
          <w:szCs w:val="22"/>
        </w:rPr>
        <w:t>(podpis osoby/osób uprawnionych</w:t>
      </w:r>
    </w:p>
    <w:p w:rsidR="00B1265E" w:rsidRPr="00A80BF3" w:rsidRDefault="00B1265E" w:rsidP="00A80BF3">
      <w:pPr>
        <w:spacing w:line="360" w:lineRule="auto"/>
        <w:ind w:firstLine="5103"/>
        <w:jc w:val="center"/>
        <w:rPr>
          <w:rFonts w:asciiTheme="minorHAnsi" w:hAnsiTheme="minorHAnsi" w:cstheme="minorHAnsi"/>
          <w:sz w:val="22"/>
          <w:szCs w:val="22"/>
        </w:rPr>
      </w:pPr>
      <w:r w:rsidRPr="00A80BF3">
        <w:rPr>
          <w:rFonts w:asciiTheme="minorHAnsi" w:hAnsiTheme="minorHAnsi" w:cstheme="minorHAnsi"/>
          <w:sz w:val="22"/>
          <w:szCs w:val="22"/>
        </w:rPr>
        <w:t>do reprezentowania Wykonawcy)</w:t>
      </w:r>
    </w:p>
    <w:bookmarkEnd w:id="0"/>
    <w:p w:rsidR="007828F3" w:rsidRPr="00A80BF3" w:rsidRDefault="007828F3" w:rsidP="00B1265E">
      <w:pPr>
        <w:spacing w:line="360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sectPr w:rsidR="007828F3" w:rsidRPr="00A80BF3" w:rsidSect="0032298F">
      <w:headerReference w:type="default" r:id="rId8"/>
      <w:footerReference w:type="default" r:id="rId9"/>
      <w:pgSz w:w="11907" w:h="16839" w:code="9"/>
      <w:pgMar w:top="1388" w:right="1418" w:bottom="709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6AE" w:rsidRDefault="000F16AE" w:rsidP="00C42CD6">
      <w:r>
        <w:separator/>
      </w:r>
    </w:p>
  </w:endnote>
  <w:endnote w:type="continuationSeparator" w:id="0">
    <w:p w:rsidR="000F16AE" w:rsidRDefault="000F16AE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96579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1265E" w:rsidRDefault="00B1265E" w:rsidP="00B1265E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12F57B3B" wp14:editId="6E854838">
              <wp:extent cx="1945005" cy="420370"/>
              <wp:effectExtent l="0" t="0" r="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5B395A" w:rsidRPr="0057535D" w:rsidRDefault="005B395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57535D">
          <w:rPr>
            <w:rFonts w:ascii="Arial" w:hAnsi="Arial" w:cs="Arial"/>
            <w:sz w:val="20"/>
            <w:szCs w:val="20"/>
          </w:rPr>
          <w:fldChar w:fldCharType="begin"/>
        </w:r>
        <w:r w:rsidRPr="0057535D">
          <w:rPr>
            <w:rFonts w:ascii="Arial" w:hAnsi="Arial" w:cs="Arial"/>
            <w:sz w:val="20"/>
            <w:szCs w:val="20"/>
          </w:rPr>
          <w:instrText>PAGE   \* MERGEFORMAT</w:instrText>
        </w:r>
        <w:r w:rsidRPr="0057535D">
          <w:rPr>
            <w:rFonts w:ascii="Arial" w:hAnsi="Arial" w:cs="Arial"/>
            <w:sz w:val="20"/>
            <w:szCs w:val="20"/>
          </w:rPr>
          <w:fldChar w:fldCharType="separate"/>
        </w:r>
        <w:r w:rsidR="00A80BF3">
          <w:rPr>
            <w:rFonts w:ascii="Arial" w:hAnsi="Arial" w:cs="Arial"/>
            <w:noProof/>
            <w:sz w:val="20"/>
            <w:szCs w:val="20"/>
          </w:rPr>
          <w:t>2</w:t>
        </w:r>
        <w:r w:rsidRPr="0057535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B395A" w:rsidRDefault="005B39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6AE" w:rsidRDefault="000F16AE" w:rsidP="00C42CD6">
      <w:r>
        <w:separator/>
      </w:r>
    </w:p>
  </w:footnote>
  <w:footnote w:type="continuationSeparator" w:id="0">
    <w:p w:rsidR="000F16AE" w:rsidRDefault="000F16AE" w:rsidP="00C42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86" w:rsidRPr="00DD1586" w:rsidRDefault="00DD1586" w:rsidP="00DD1586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3F12DC65" wp14:editId="519DE156">
          <wp:extent cx="5764530" cy="882650"/>
          <wp:effectExtent l="0" t="0" r="7620" b="0"/>
          <wp:docPr id="5" name="Obraz 5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1586" w:rsidRPr="00DD1586" w:rsidRDefault="00DD1586" w:rsidP="00DD1586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30DA877F" wp14:editId="4A8CD227">
          <wp:extent cx="5756910" cy="7632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1586" w:rsidRDefault="00DD1586" w:rsidP="00A952CD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</w:p>
  <w:p w:rsidR="00A952CD" w:rsidRPr="00A952CD" w:rsidRDefault="00A952CD" w:rsidP="00A952CD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A952CD">
      <w:rPr>
        <w:rFonts w:ascii="Arial" w:hAnsi="Arial" w:cs="Arial"/>
        <w:sz w:val="18"/>
        <w:szCs w:val="18"/>
      </w:rPr>
      <w:t xml:space="preserve">Przedmiot  zamówienia współfinansowany jest ze środków Unii Europejskiej w ramach </w:t>
    </w:r>
  </w:p>
  <w:p w:rsidR="00A952CD" w:rsidRDefault="00A952CD" w:rsidP="00A952CD">
    <w:pPr>
      <w:pStyle w:val="Nagwek"/>
      <w:jc w:val="center"/>
      <w:rPr>
        <w:rFonts w:ascii="Arial" w:hAnsi="Arial" w:cs="Arial"/>
        <w:sz w:val="18"/>
        <w:szCs w:val="18"/>
      </w:rPr>
    </w:pPr>
    <w:r w:rsidRPr="00A952CD">
      <w:rPr>
        <w:rFonts w:ascii="Arial" w:hAnsi="Arial" w:cs="Arial"/>
        <w:sz w:val="18"/>
        <w:szCs w:val="18"/>
      </w:rPr>
      <w:t>Europejskiego Funduszu Społecznego</w:t>
    </w:r>
  </w:p>
  <w:p w:rsidR="002651E0" w:rsidRPr="00A952CD" w:rsidRDefault="002651E0" w:rsidP="00A952CD">
    <w:pPr>
      <w:pStyle w:val="Nagwek"/>
      <w:jc w:val="center"/>
      <w:rPr>
        <w:rFonts w:ascii="Arial" w:hAnsi="Arial" w:cs="Arial"/>
        <w:sz w:val="18"/>
        <w:szCs w:val="18"/>
      </w:rPr>
    </w:pPr>
  </w:p>
  <w:p w:rsidR="0057535D" w:rsidRDefault="002651E0">
    <w:pPr>
      <w:pStyle w:val="Nagwek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Znak sprawy: UZP.4011.</w:t>
    </w:r>
    <w:r w:rsidR="00DD1586">
      <w:rPr>
        <w:rFonts w:ascii="Arial" w:hAnsi="Arial" w:cs="Arial"/>
        <w:b/>
        <w:sz w:val="22"/>
        <w:szCs w:val="22"/>
      </w:rPr>
      <w:t>16</w:t>
    </w:r>
    <w:r>
      <w:rPr>
        <w:rFonts w:ascii="Arial" w:hAnsi="Arial" w:cs="Arial"/>
        <w:b/>
        <w:sz w:val="22"/>
        <w:szCs w:val="22"/>
      </w:rPr>
      <w:t>.2020</w:t>
    </w:r>
  </w:p>
  <w:p w:rsidR="002651E0" w:rsidRPr="00A952CD" w:rsidRDefault="002651E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432"/>
    <w:multiLevelType w:val="hybridMultilevel"/>
    <w:tmpl w:val="37E6FD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19F0C61"/>
    <w:multiLevelType w:val="hybridMultilevel"/>
    <w:tmpl w:val="0CA80602"/>
    <w:lvl w:ilvl="0" w:tplc="C988DBF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A7A30"/>
    <w:multiLevelType w:val="hybridMultilevel"/>
    <w:tmpl w:val="B0227F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D6"/>
    <w:rsid w:val="000B0EC1"/>
    <w:rsid w:val="000B6421"/>
    <w:rsid w:val="000F16AE"/>
    <w:rsid w:val="00106ADE"/>
    <w:rsid w:val="00144484"/>
    <w:rsid w:val="001670C6"/>
    <w:rsid w:val="001B12C1"/>
    <w:rsid w:val="002073BB"/>
    <w:rsid w:val="002651E0"/>
    <w:rsid w:val="002C5949"/>
    <w:rsid w:val="002E570C"/>
    <w:rsid w:val="002F03DD"/>
    <w:rsid w:val="00320BD6"/>
    <w:rsid w:val="0032298F"/>
    <w:rsid w:val="00357EFD"/>
    <w:rsid w:val="003F34D7"/>
    <w:rsid w:val="00460459"/>
    <w:rsid w:val="0047099B"/>
    <w:rsid w:val="00512B86"/>
    <w:rsid w:val="0057535D"/>
    <w:rsid w:val="00597334"/>
    <w:rsid w:val="005B395A"/>
    <w:rsid w:val="005B47AF"/>
    <w:rsid w:val="00612FF6"/>
    <w:rsid w:val="00632A65"/>
    <w:rsid w:val="006B0E6C"/>
    <w:rsid w:val="00745EE6"/>
    <w:rsid w:val="0076359C"/>
    <w:rsid w:val="00764EF1"/>
    <w:rsid w:val="00770B64"/>
    <w:rsid w:val="007828F3"/>
    <w:rsid w:val="007C23BF"/>
    <w:rsid w:val="007E0948"/>
    <w:rsid w:val="00822F49"/>
    <w:rsid w:val="008D2BD8"/>
    <w:rsid w:val="008F0669"/>
    <w:rsid w:val="008F3F04"/>
    <w:rsid w:val="009214C5"/>
    <w:rsid w:val="00994909"/>
    <w:rsid w:val="00A34A4C"/>
    <w:rsid w:val="00A6577D"/>
    <w:rsid w:val="00A80BF3"/>
    <w:rsid w:val="00A91DAA"/>
    <w:rsid w:val="00A952CD"/>
    <w:rsid w:val="00AB0F17"/>
    <w:rsid w:val="00AE48C2"/>
    <w:rsid w:val="00B00316"/>
    <w:rsid w:val="00B1265E"/>
    <w:rsid w:val="00B83C4A"/>
    <w:rsid w:val="00B95E42"/>
    <w:rsid w:val="00BD3BC6"/>
    <w:rsid w:val="00C2048C"/>
    <w:rsid w:val="00C4109F"/>
    <w:rsid w:val="00C42CD6"/>
    <w:rsid w:val="00C70AE1"/>
    <w:rsid w:val="00C8073B"/>
    <w:rsid w:val="00C823BA"/>
    <w:rsid w:val="00C90776"/>
    <w:rsid w:val="00D26856"/>
    <w:rsid w:val="00DB5B0B"/>
    <w:rsid w:val="00DD1586"/>
    <w:rsid w:val="00E61CE5"/>
    <w:rsid w:val="00ED0B97"/>
    <w:rsid w:val="00F13DE1"/>
    <w:rsid w:val="00F630D7"/>
    <w:rsid w:val="00F71D0E"/>
    <w:rsid w:val="00F86B09"/>
    <w:rsid w:val="00F9285E"/>
    <w:rsid w:val="00F92E9A"/>
    <w:rsid w:val="00FA1F64"/>
    <w:rsid w:val="00F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  <w:style w:type="paragraph" w:customStyle="1" w:styleId="ZLITUSTzmustliter">
    <w:name w:val="Z_LIT/UST(§) – zm. ust. (§) literą"/>
    <w:basedOn w:val="Normalny"/>
    <w:qFormat/>
    <w:rsid w:val="00B1265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1265E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  <w:style w:type="paragraph" w:customStyle="1" w:styleId="ZLITUSTzmustliter">
    <w:name w:val="Z_LIT/UST(§) – zm. ust. (§) literą"/>
    <w:basedOn w:val="Normalny"/>
    <w:qFormat/>
    <w:rsid w:val="00B1265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1265E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Użytkownik</cp:lastModifiedBy>
  <cp:revision>25</cp:revision>
  <cp:lastPrinted>2017-01-16T11:57:00Z</cp:lastPrinted>
  <dcterms:created xsi:type="dcterms:W3CDTF">2017-04-04T14:18:00Z</dcterms:created>
  <dcterms:modified xsi:type="dcterms:W3CDTF">2020-10-09T09:34:00Z</dcterms:modified>
</cp:coreProperties>
</file>